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BAE4" w14:textId="17DDF129" w:rsidR="00C26E70" w:rsidRDefault="171A7088" w:rsidP="00F275B9">
      <w:pPr>
        <w:pStyle w:val="Overskrift1"/>
        <w:rPr>
          <w:rFonts w:eastAsia="Calibri"/>
        </w:rPr>
      </w:pPr>
      <w:r w:rsidRPr="6C1DF55A">
        <w:rPr>
          <w:rFonts w:eastAsia="Calibri"/>
        </w:rPr>
        <w:t>Årets Ildsjel</w:t>
      </w:r>
    </w:p>
    <w:p w14:paraId="112E641E" w14:textId="28B79621" w:rsidR="00C26E70" w:rsidRDefault="171A7088" w:rsidP="6C1DF55A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6C1DF55A">
        <w:rPr>
          <w:rFonts w:ascii="Calibri" w:eastAsia="Calibri" w:hAnsi="Calibri" w:cs="Calibri"/>
          <w:sz w:val="22"/>
          <w:szCs w:val="22"/>
        </w:rPr>
        <w:t xml:space="preserve">Send inn en begrunnelse for at du nominerer din kandidat til Årets Ildsjel i Tvedestrand. Kun en kandidat pr </w:t>
      </w:r>
      <w:r w:rsidR="3E759232" w:rsidRPr="6C1DF55A">
        <w:rPr>
          <w:rFonts w:ascii="Calibri" w:eastAsia="Calibri" w:hAnsi="Calibri" w:cs="Calibri"/>
          <w:sz w:val="22"/>
          <w:szCs w:val="22"/>
        </w:rPr>
        <w:t>forslagsskjema</w:t>
      </w:r>
      <w:r w:rsidRPr="6C1DF55A">
        <w:rPr>
          <w:rFonts w:ascii="Calibri" w:eastAsia="Calibri" w:hAnsi="Calibri" w:cs="Calibri"/>
          <w:sz w:val="22"/>
          <w:szCs w:val="22"/>
        </w:rPr>
        <w:t xml:space="preserve">. Forslaget sendes til Tvedestrand Idrettsråd: </w:t>
      </w:r>
      <w:hyperlink r:id="rId4">
        <w:r w:rsidRPr="6C1DF55A">
          <w:rPr>
            <w:rStyle w:val="Hyperkobling"/>
            <w:rFonts w:ascii="Calibri" w:eastAsia="Calibri" w:hAnsi="Calibri" w:cs="Calibri"/>
            <w:color w:val="0563C1"/>
            <w:sz w:val="22"/>
            <w:szCs w:val="22"/>
          </w:rPr>
          <w:t>tvedestrandidrettsrad@outlook.com</w:t>
        </w:r>
      </w:hyperlink>
      <w:r w:rsidRPr="6C1DF55A">
        <w:rPr>
          <w:rFonts w:ascii="Calibri" w:eastAsia="Calibri" w:hAnsi="Calibri" w:cs="Calibri"/>
          <w:sz w:val="22"/>
          <w:szCs w:val="22"/>
        </w:rPr>
        <w:t xml:space="preserve"> </w:t>
      </w:r>
    </w:p>
    <w:p w14:paraId="579FEF57" w14:textId="71FE9511" w:rsidR="00C26E70" w:rsidRDefault="171A7088" w:rsidP="6C1DF55A">
      <w:pPr>
        <w:spacing w:line="257" w:lineRule="auto"/>
      </w:pPr>
      <w:r w:rsidRPr="6C1DF55A"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593"/>
        <w:gridCol w:w="6422"/>
      </w:tblGrid>
      <w:tr w:rsidR="6C1DF55A" w14:paraId="77268889" w14:textId="77777777" w:rsidTr="6C1DF55A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3AAC9" w14:textId="7182EA97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>Navn: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06918" w14:textId="76BC95C3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C0977CB" w14:textId="497E5A03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6C1DF55A" w14:paraId="6B2FB7DC" w14:textId="77777777" w:rsidTr="6C1DF55A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BB2037" w14:textId="55BBC909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>Fødselsdato: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1AA90" w14:textId="45808E21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65DA7281" w14:textId="7736BD88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6C1DF55A" w14:paraId="4C579EA1" w14:textId="77777777" w:rsidTr="6C1DF55A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6A2BD" w14:textId="648D12E5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>Klubb: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92FF75" w14:textId="3753A650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5ADCE7E" w14:textId="2CB6DAFB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6C1DF55A" w14:paraId="43409AC8" w14:textId="77777777" w:rsidTr="6C1DF55A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28B4C" w14:textId="000A91CD" w:rsidR="001D0385" w:rsidRDefault="001D0385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>Tidligere og nåværende r</w:t>
            </w:r>
            <w:r w:rsidR="6C1DF55A" w:rsidRPr="6C1DF55A">
              <w:rPr>
                <w:rFonts w:ascii="Calibri" w:eastAsia="Calibri" w:hAnsi="Calibri" w:cs="Calibri"/>
                <w:b/>
                <w:bCs/>
              </w:rPr>
              <w:t xml:space="preserve">oller/verv </w:t>
            </w:r>
            <w:r w:rsidR="1783C6E2" w:rsidRPr="6C1DF55A">
              <w:rPr>
                <w:rFonts w:ascii="Calibri" w:eastAsia="Calibri" w:hAnsi="Calibri" w:cs="Calibri"/>
                <w:b/>
                <w:bCs/>
              </w:rPr>
              <w:t>i</w:t>
            </w:r>
            <w:r w:rsidR="6C1DF55A" w:rsidRPr="6C1DF55A">
              <w:rPr>
                <w:rFonts w:ascii="Calibri" w:eastAsia="Calibri" w:hAnsi="Calibri" w:cs="Calibri"/>
                <w:b/>
                <w:bCs/>
              </w:rPr>
              <w:t xml:space="preserve"> idretten: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7A95C" w14:textId="7E441390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016092F" w14:textId="0DFC2545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6C1DF55A" w14:paraId="51FCC3BE" w14:textId="77777777" w:rsidTr="6C1DF55A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E0B24" w14:textId="277DE158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>Begrunnelse for forslaget: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ECDB22" w14:textId="7E741F35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3A625608" w14:textId="2DD4912E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7B87858C" w14:textId="6E577DFB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6305161D" w14:textId="3913BA1A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9FF1F59" w14:textId="65F4EED1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3D6C1A68" w14:textId="7C416874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EF8FF06" w14:textId="5790AB84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8C2D0C4" w14:textId="6BF5CE39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6C1DF55A" w14:paraId="6194E7E6" w14:textId="77777777" w:rsidTr="6C1DF55A">
        <w:trPr>
          <w:trHeight w:val="300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2F83F4" w14:textId="24710040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>Forslag</w:t>
            </w:r>
            <w:r w:rsidR="4D59BABB" w:rsidRPr="6C1DF55A">
              <w:rPr>
                <w:rFonts w:ascii="Calibri" w:eastAsia="Calibri" w:hAnsi="Calibri" w:cs="Calibri"/>
                <w:b/>
                <w:bCs/>
              </w:rPr>
              <w:t>s</w:t>
            </w:r>
            <w:r w:rsidRPr="6C1DF55A">
              <w:rPr>
                <w:rFonts w:ascii="Calibri" w:eastAsia="Calibri" w:hAnsi="Calibri" w:cs="Calibri"/>
                <w:b/>
                <w:bCs/>
              </w:rPr>
              <w:t>stiller: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96EEE" w14:textId="65571B3E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7ABF714" w14:textId="3AD50440" w:rsidR="6C1DF55A" w:rsidRDefault="6C1DF55A" w:rsidP="6C1DF55A">
            <w:pPr>
              <w:rPr>
                <w:rFonts w:ascii="Calibri" w:eastAsia="Calibri" w:hAnsi="Calibri" w:cs="Calibri"/>
                <w:b/>
                <w:bCs/>
              </w:rPr>
            </w:pPr>
            <w:r w:rsidRPr="6C1DF55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27D328A3" w14:textId="2C80B5A0" w:rsidR="00C26E70" w:rsidRDefault="00C26E70" w:rsidP="6C1DF55A">
      <w:pPr>
        <w:spacing w:line="257" w:lineRule="auto"/>
        <w:rPr>
          <w:rFonts w:ascii="Calibri" w:eastAsia="Calibri" w:hAnsi="Calibri" w:cs="Calibri"/>
          <w:b/>
          <w:bCs/>
          <w:lang w:val="en-US"/>
        </w:rPr>
      </w:pPr>
    </w:p>
    <w:p w14:paraId="104E3129" w14:textId="29D2280B" w:rsidR="00C26E70" w:rsidRDefault="00C26E70"/>
    <w:sectPr w:rsidR="00C26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08D836"/>
    <w:rsid w:val="001D0385"/>
    <w:rsid w:val="00B93B69"/>
    <w:rsid w:val="00C26E70"/>
    <w:rsid w:val="00F275B9"/>
    <w:rsid w:val="171A7088"/>
    <w:rsid w:val="1783C6E2"/>
    <w:rsid w:val="1908D836"/>
    <w:rsid w:val="27B826A2"/>
    <w:rsid w:val="36875913"/>
    <w:rsid w:val="3E759232"/>
    <w:rsid w:val="4D59BABB"/>
    <w:rsid w:val="54829170"/>
    <w:rsid w:val="5F7FF031"/>
    <w:rsid w:val="6C1D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D836"/>
  <w15:chartTrackingRefBased/>
  <w15:docId w15:val="{055FDFA3-815E-44A4-A299-8047B22C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7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6C1DF55A"/>
    <w:rPr>
      <w:color w:val="467886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27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edestrandidrettsrad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371</Characters>
  <Application>Microsoft Office Word</Application>
  <DocSecurity>4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Tvedestrand Idrettsråd</dc:creator>
  <cp:keywords/>
  <dc:description/>
  <cp:lastModifiedBy>Norheim, Jannicke</cp:lastModifiedBy>
  <cp:revision>2</cp:revision>
  <dcterms:created xsi:type="dcterms:W3CDTF">2025-02-26T14:14:00Z</dcterms:created>
  <dcterms:modified xsi:type="dcterms:W3CDTF">2025-02-26T14:14:00Z</dcterms:modified>
</cp:coreProperties>
</file>